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7F5B" w14:textId="2F3ECA24" w:rsidR="009B5089" w:rsidRPr="002F0E27" w:rsidRDefault="00F10797" w:rsidP="009B508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Specialrådgivningen ved</w:t>
      </w:r>
      <w:r w:rsidR="009B5089" w:rsidRPr="002F0E27">
        <w:rPr>
          <w:rFonts w:asciiTheme="minorHAnsi" w:hAnsiTheme="minorHAnsi" w:cstheme="minorHAnsi"/>
          <w:b/>
          <w:bCs/>
          <w:sz w:val="28"/>
          <w:szCs w:val="28"/>
        </w:rPr>
        <w:t xml:space="preserve"> PPR</w:t>
      </w:r>
      <w:r w:rsidR="00B33FAF" w:rsidRPr="002F0E27">
        <w:rPr>
          <w:rFonts w:asciiTheme="minorHAnsi" w:hAnsiTheme="minorHAnsi" w:cstheme="minorHAnsi"/>
          <w:b/>
          <w:bCs/>
          <w:sz w:val="28"/>
          <w:szCs w:val="28"/>
        </w:rPr>
        <w:t xml:space="preserve"> Svendborg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og Ærø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3A91" w:rsidRPr="002F0E27" w14:paraId="0E62AE7C" w14:textId="77777777" w:rsidTr="00DF7C1E">
        <w:tc>
          <w:tcPr>
            <w:tcW w:w="4814" w:type="dxa"/>
          </w:tcPr>
          <w:p w14:paraId="4449344E" w14:textId="7F70FBFA" w:rsidR="00133A91" w:rsidRPr="002F0E27" w:rsidRDefault="00133A91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Dato:</w:t>
            </w:r>
          </w:p>
        </w:tc>
        <w:tc>
          <w:tcPr>
            <w:tcW w:w="4814" w:type="dxa"/>
          </w:tcPr>
          <w:p w14:paraId="47687BD0" w14:textId="67C68A6B" w:rsidR="00133A91" w:rsidRPr="002F0E27" w:rsidRDefault="00133A91" w:rsidP="003C17F8">
            <w:pPr>
              <w:rPr>
                <w:rFonts w:cstheme="minorHAnsi"/>
              </w:rPr>
            </w:pPr>
          </w:p>
        </w:tc>
      </w:tr>
      <w:tr w:rsidR="00133A91" w:rsidRPr="002F0E27" w14:paraId="72425160" w14:textId="77777777" w:rsidTr="00360333">
        <w:tc>
          <w:tcPr>
            <w:tcW w:w="4814" w:type="dxa"/>
          </w:tcPr>
          <w:p w14:paraId="4CE12B1B" w14:textId="0A0E66B3" w:rsidR="00133A91" w:rsidRPr="002F0E27" w:rsidRDefault="00B607C2" w:rsidP="00B607C2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Barnets n</w:t>
            </w:r>
            <w:r w:rsidR="00133A91" w:rsidRPr="002F0E27">
              <w:rPr>
                <w:rFonts w:cstheme="minorHAnsi"/>
              </w:rPr>
              <w:t>avn:</w:t>
            </w:r>
          </w:p>
          <w:p w14:paraId="1F2CF8DC" w14:textId="77777777" w:rsidR="00B33FAF" w:rsidRPr="002F0E27" w:rsidRDefault="00B33FAF" w:rsidP="00B607C2">
            <w:pPr>
              <w:rPr>
                <w:rFonts w:cstheme="minorHAnsi"/>
              </w:rPr>
            </w:pPr>
          </w:p>
          <w:p w14:paraId="7ACC8F4E" w14:textId="2647F372" w:rsidR="00B33FAF" w:rsidRPr="002F0E27" w:rsidRDefault="00B33FAF" w:rsidP="00B607C2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4A28F63" w14:textId="77777777" w:rsidR="00133A91" w:rsidRPr="002F0E27" w:rsidRDefault="00133A91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Cpr.nr.:</w:t>
            </w:r>
          </w:p>
          <w:p w14:paraId="3B6379BE" w14:textId="77777777" w:rsidR="00133A91" w:rsidRPr="002F0E27" w:rsidRDefault="00133A91" w:rsidP="003C17F8">
            <w:pPr>
              <w:rPr>
                <w:rFonts w:cstheme="minorHAnsi"/>
              </w:rPr>
            </w:pPr>
          </w:p>
        </w:tc>
      </w:tr>
      <w:tr w:rsidR="00B33FAF" w:rsidRPr="002F0E27" w14:paraId="531C9A29" w14:textId="77777777" w:rsidTr="00360333">
        <w:tc>
          <w:tcPr>
            <w:tcW w:w="4814" w:type="dxa"/>
          </w:tcPr>
          <w:p w14:paraId="0A87EFD7" w14:textId="602F43B2" w:rsidR="00B33FAF" w:rsidRPr="002F0E27" w:rsidRDefault="00B33FAF" w:rsidP="00B607C2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Adresse:</w:t>
            </w:r>
          </w:p>
          <w:p w14:paraId="7B58C53C" w14:textId="77777777" w:rsidR="00B33FAF" w:rsidRPr="002F0E27" w:rsidRDefault="00B33FAF" w:rsidP="00B607C2">
            <w:pPr>
              <w:rPr>
                <w:rFonts w:cstheme="minorHAnsi"/>
              </w:rPr>
            </w:pPr>
          </w:p>
          <w:p w14:paraId="3299FAB5" w14:textId="77777777" w:rsidR="00B33FAF" w:rsidRPr="002F0E27" w:rsidRDefault="00B33FAF" w:rsidP="00B607C2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5833B7BC" w14:textId="31EE8F60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Postnr.:</w:t>
            </w:r>
          </w:p>
        </w:tc>
      </w:tr>
      <w:tr w:rsidR="009B5089" w:rsidRPr="002F0E27" w14:paraId="0CDE08EB" w14:textId="77777777" w:rsidTr="00133A91">
        <w:tc>
          <w:tcPr>
            <w:tcW w:w="9628" w:type="dxa"/>
            <w:gridSpan w:val="2"/>
          </w:tcPr>
          <w:p w14:paraId="1EBEAA96" w14:textId="3FBFDB9E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Forældres navne</w:t>
            </w:r>
            <w:r w:rsidR="002F0E27">
              <w:rPr>
                <w:rFonts w:cstheme="minorHAnsi"/>
              </w:rPr>
              <w:t>,</w:t>
            </w:r>
            <w:r w:rsidRPr="002F0E27">
              <w:rPr>
                <w:rFonts w:cstheme="minorHAnsi"/>
              </w:rPr>
              <w:t xml:space="preserve"> adresse </w:t>
            </w:r>
            <w:r w:rsidR="002F0E27">
              <w:rPr>
                <w:rFonts w:cstheme="minorHAnsi"/>
              </w:rPr>
              <w:t>og cpr.nr.</w:t>
            </w:r>
            <w:r w:rsidR="00100180">
              <w:rPr>
                <w:rFonts w:cstheme="minorHAnsi"/>
              </w:rPr>
              <w:t>:</w:t>
            </w:r>
          </w:p>
          <w:p w14:paraId="35085974" w14:textId="77777777" w:rsidR="009B5089" w:rsidRPr="002F0E27" w:rsidRDefault="009B5089" w:rsidP="003C17F8">
            <w:pPr>
              <w:rPr>
                <w:rFonts w:cstheme="minorHAnsi"/>
              </w:rPr>
            </w:pPr>
          </w:p>
          <w:p w14:paraId="39B91817" w14:textId="77777777" w:rsidR="005918BB" w:rsidRPr="002F0E27" w:rsidRDefault="005918BB" w:rsidP="003C17F8">
            <w:pPr>
              <w:rPr>
                <w:rFonts w:cstheme="minorHAnsi"/>
              </w:rPr>
            </w:pPr>
          </w:p>
        </w:tc>
      </w:tr>
      <w:tr w:rsidR="009B5089" w:rsidRPr="002F0E27" w14:paraId="17E0D13F" w14:textId="77777777" w:rsidTr="00133A91">
        <w:tc>
          <w:tcPr>
            <w:tcW w:w="9628" w:type="dxa"/>
            <w:gridSpan w:val="2"/>
          </w:tcPr>
          <w:p w14:paraId="2978048C" w14:textId="3A27CF2B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Plejeforældres navne</w:t>
            </w:r>
            <w:r w:rsidR="002F0E27">
              <w:rPr>
                <w:rFonts w:cstheme="minorHAnsi"/>
              </w:rPr>
              <w:t xml:space="preserve">, adresse og cpr.nr. </w:t>
            </w:r>
            <w:r w:rsidRPr="002F0E27">
              <w:rPr>
                <w:rFonts w:cstheme="minorHAnsi"/>
              </w:rPr>
              <w:t>(hvis relevant):</w:t>
            </w:r>
          </w:p>
          <w:p w14:paraId="21E7EEE6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3D08DBB0" w14:textId="77777777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B33FAF" w:rsidRPr="002F0E27" w14:paraId="72145867" w14:textId="77777777" w:rsidTr="00133A91">
        <w:tc>
          <w:tcPr>
            <w:tcW w:w="9628" w:type="dxa"/>
            <w:gridSpan w:val="2"/>
          </w:tcPr>
          <w:p w14:paraId="6AF57B2A" w14:textId="6CE972AC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Er barnet / den unge </w:t>
            </w:r>
            <w:proofErr w:type="spellStart"/>
            <w:r w:rsidRPr="002F0E27">
              <w:rPr>
                <w:rFonts w:cstheme="minorHAnsi"/>
              </w:rPr>
              <w:t>to-sproget</w:t>
            </w:r>
            <w:proofErr w:type="spellEnd"/>
            <w:r w:rsidRPr="002F0E27">
              <w:rPr>
                <w:rFonts w:cstheme="minorHAnsi"/>
              </w:rPr>
              <w:t>? – relevant information</w:t>
            </w:r>
            <w:r w:rsidR="002F0E27">
              <w:rPr>
                <w:rFonts w:cstheme="minorHAnsi"/>
              </w:rPr>
              <w:t xml:space="preserve"> noteres her</w:t>
            </w:r>
            <w:r w:rsidRPr="002F0E27">
              <w:rPr>
                <w:rFonts w:cstheme="minorHAnsi"/>
              </w:rPr>
              <w:t>:</w:t>
            </w:r>
          </w:p>
          <w:p w14:paraId="49427907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1522C60B" w14:textId="77777777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9B5089" w:rsidRPr="002F0E27" w14:paraId="2F210667" w14:textId="77777777" w:rsidTr="00133A91">
        <w:tc>
          <w:tcPr>
            <w:tcW w:w="9628" w:type="dxa"/>
            <w:gridSpan w:val="2"/>
          </w:tcPr>
          <w:p w14:paraId="56B0C676" w14:textId="258E930F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Indstiller / rekvirent – navn, mail, tlf.</w:t>
            </w:r>
            <w:r w:rsidR="0085516C">
              <w:rPr>
                <w:rFonts w:cstheme="minorHAnsi"/>
              </w:rPr>
              <w:t>:</w:t>
            </w:r>
          </w:p>
          <w:p w14:paraId="4A1E29CA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661AD9C3" w14:textId="2A93C87B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9B5089" w:rsidRPr="002F0E27" w14:paraId="7F4D81A9" w14:textId="77777777" w:rsidTr="00133A91">
        <w:tc>
          <w:tcPr>
            <w:tcW w:w="9628" w:type="dxa"/>
            <w:gridSpan w:val="2"/>
          </w:tcPr>
          <w:p w14:paraId="4834EF65" w14:textId="5FE4F76D" w:rsidR="009B5089" w:rsidRDefault="00F10797" w:rsidP="003C17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Tidligere indsatser – PPR, Social-/familieafdeling, Psykiatri, </w:t>
            </w:r>
            <w:proofErr w:type="spellStart"/>
            <w:r w:rsidR="009F515F">
              <w:rPr>
                <w:rFonts w:cstheme="minorHAnsi"/>
              </w:rPr>
              <w:t>Somatik</w:t>
            </w:r>
            <w:proofErr w:type="spellEnd"/>
            <w:r w:rsidR="009F515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Andet:</w:t>
            </w:r>
          </w:p>
          <w:p w14:paraId="31B0D1D9" w14:textId="77777777" w:rsidR="00F10797" w:rsidRDefault="00F10797" w:rsidP="003C17F8">
            <w:pPr>
              <w:rPr>
                <w:rFonts w:cstheme="minorHAnsi"/>
              </w:rPr>
            </w:pPr>
          </w:p>
          <w:p w14:paraId="20FF5ADD" w14:textId="77777777" w:rsidR="00F10797" w:rsidRPr="002F0E27" w:rsidRDefault="00F10797" w:rsidP="003C17F8">
            <w:pPr>
              <w:rPr>
                <w:rFonts w:cstheme="minorHAnsi"/>
              </w:rPr>
            </w:pPr>
          </w:p>
        </w:tc>
      </w:tr>
      <w:tr w:rsidR="009B5089" w:rsidRPr="002F0E27" w14:paraId="2F647E3E" w14:textId="77777777" w:rsidTr="00133A91">
        <w:tc>
          <w:tcPr>
            <w:tcW w:w="9628" w:type="dxa"/>
            <w:gridSpan w:val="2"/>
          </w:tcPr>
          <w:p w14:paraId="5AB850C9" w14:textId="491945D2" w:rsidR="00EB39E0" w:rsidRPr="002F0E27" w:rsidRDefault="00B33FAF" w:rsidP="00EB39E0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Baggrund for ønsket om vurdering:</w:t>
            </w:r>
          </w:p>
          <w:p w14:paraId="026B5CF7" w14:textId="77777777" w:rsidR="00B33FAF" w:rsidRPr="002F0E27" w:rsidRDefault="00B33FAF" w:rsidP="00EB39E0">
            <w:pPr>
              <w:rPr>
                <w:rFonts w:cstheme="minorHAnsi"/>
              </w:rPr>
            </w:pPr>
          </w:p>
          <w:p w14:paraId="6DE96F6C" w14:textId="77777777" w:rsidR="00EB39E0" w:rsidRPr="002F0E27" w:rsidRDefault="00EB39E0" w:rsidP="003C17F8">
            <w:pPr>
              <w:rPr>
                <w:rFonts w:cstheme="minorHAnsi"/>
              </w:rPr>
            </w:pPr>
          </w:p>
        </w:tc>
      </w:tr>
      <w:tr w:rsidR="009B5089" w:rsidRPr="002F0E27" w14:paraId="22375CCF" w14:textId="77777777" w:rsidTr="00133A91">
        <w:tc>
          <w:tcPr>
            <w:tcW w:w="9628" w:type="dxa"/>
            <w:gridSpan w:val="2"/>
          </w:tcPr>
          <w:p w14:paraId="3B00D62B" w14:textId="44158EA7" w:rsidR="00B33FAF" w:rsidRPr="002F0E27" w:rsidRDefault="00F10797" w:rsidP="00B33FAF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B33FAF" w:rsidRPr="002F0E27">
              <w:rPr>
                <w:rFonts w:cstheme="minorHAnsi"/>
              </w:rPr>
              <w:t>orældrekommentarer</w:t>
            </w:r>
            <w:r>
              <w:rPr>
                <w:rFonts w:cstheme="minorHAnsi"/>
              </w:rPr>
              <w:t>/-perspektiver</w:t>
            </w:r>
            <w:r w:rsidR="00B33FAF" w:rsidRPr="002F0E27">
              <w:rPr>
                <w:rFonts w:cstheme="minorHAnsi"/>
              </w:rPr>
              <w:t xml:space="preserve"> i forbindelse med vurdering:</w:t>
            </w:r>
          </w:p>
          <w:p w14:paraId="2AECF546" w14:textId="77777777" w:rsidR="00B33FAF" w:rsidRPr="002F0E27" w:rsidRDefault="00B33FAF" w:rsidP="00B33FAF">
            <w:pPr>
              <w:rPr>
                <w:rFonts w:cstheme="minorHAnsi"/>
              </w:rPr>
            </w:pPr>
          </w:p>
          <w:p w14:paraId="3D4BDBAD" w14:textId="77777777" w:rsidR="009B5089" w:rsidRPr="002F0E27" w:rsidRDefault="009B5089" w:rsidP="003C17F8">
            <w:pPr>
              <w:rPr>
                <w:rFonts w:cstheme="minorHAnsi"/>
              </w:rPr>
            </w:pPr>
          </w:p>
        </w:tc>
      </w:tr>
      <w:tr w:rsidR="009B5089" w:rsidRPr="002F0E27" w14:paraId="55952B4D" w14:textId="77777777" w:rsidTr="00133A91">
        <w:tc>
          <w:tcPr>
            <w:tcW w:w="9628" w:type="dxa"/>
            <w:gridSpan w:val="2"/>
          </w:tcPr>
          <w:p w14:paraId="6BD16F8D" w14:textId="2BC13D64" w:rsidR="00B607C2" w:rsidRPr="002F0E27" w:rsidRDefault="009F515F" w:rsidP="00B33FAF">
            <w:pPr>
              <w:rPr>
                <w:rFonts w:cstheme="minorHAnsi"/>
              </w:rPr>
            </w:pPr>
            <w:r>
              <w:rPr>
                <w:rFonts w:cstheme="minorHAnsi"/>
              </w:rPr>
              <w:t>Evt. bilag vedlagt:</w:t>
            </w:r>
          </w:p>
          <w:p w14:paraId="57FB0FAC" w14:textId="77777777" w:rsidR="00B33FAF" w:rsidRPr="002F0E27" w:rsidRDefault="00B33FAF" w:rsidP="00B33FAF">
            <w:pPr>
              <w:rPr>
                <w:rFonts w:cstheme="minorHAnsi"/>
              </w:rPr>
            </w:pPr>
          </w:p>
        </w:tc>
      </w:tr>
      <w:tr w:rsidR="00B33FAF" w:rsidRPr="002F0E27" w14:paraId="32F23E60" w14:textId="77777777" w:rsidTr="006D1907">
        <w:tc>
          <w:tcPr>
            <w:tcW w:w="4814" w:type="dxa"/>
          </w:tcPr>
          <w:p w14:paraId="4695CDE7" w14:textId="579E6994" w:rsidR="00B33FAF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Underskrift </w:t>
            </w:r>
            <w:r w:rsidR="00100180">
              <w:rPr>
                <w:rFonts w:cstheme="minorHAnsi"/>
              </w:rPr>
              <w:t>forældre</w:t>
            </w:r>
          </w:p>
          <w:p w14:paraId="37C6494A" w14:textId="77777777" w:rsidR="001042A3" w:rsidRPr="002F0E27" w:rsidRDefault="001042A3" w:rsidP="003C17F8">
            <w:pPr>
              <w:rPr>
                <w:rFonts w:cstheme="minorHAnsi"/>
              </w:rPr>
            </w:pPr>
          </w:p>
          <w:p w14:paraId="617CF923" w14:textId="3E590E85" w:rsidR="00B33FAF" w:rsidRPr="002F0E27" w:rsidRDefault="00B33FAF" w:rsidP="003C17F8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70DA20F" w14:textId="66FD2371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Underskrift </w:t>
            </w:r>
            <w:r w:rsidR="00100180">
              <w:rPr>
                <w:rFonts w:cstheme="minorHAnsi"/>
              </w:rPr>
              <w:t>rekvirent</w:t>
            </w:r>
          </w:p>
          <w:p w14:paraId="23F96DB3" w14:textId="03DD0E0F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F10797" w:rsidRPr="002F0E27" w14:paraId="57252933" w14:textId="77777777" w:rsidTr="004D01A0">
        <w:tc>
          <w:tcPr>
            <w:tcW w:w="9628" w:type="dxa"/>
            <w:gridSpan w:val="2"/>
          </w:tcPr>
          <w:p w14:paraId="08772387" w14:textId="59E4B176" w:rsidR="00F10797" w:rsidRPr="00F10797" w:rsidRDefault="00F10797" w:rsidP="003C17F8">
            <w:pPr>
              <w:rPr>
                <w:rFonts w:cstheme="minorHAnsi"/>
                <w:b/>
                <w:bCs/>
              </w:rPr>
            </w:pPr>
            <w:r w:rsidRPr="00F10797">
              <w:rPr>
                <w:rFonts w:cstheme="minorHAnsi"/>
                <w:b/>
                <w:bCs/>
              </w:rPr>
              <w:t>Jeg/vi giver</w:t>
            </w:r>
            <w:r w:rsidR="00100180">
              <w:rPr>
                <w:rFonts w:cstheme="minorHAnsi"/>
                <w:b/>
                <w:bCs/>
              </w:rPr>
              <w:t xml:space="preserve"> som forældre</w:t>
            </w:r>
            <w:r w:rsidRPr="00F10797">
              <w:rPr>
                <w:rFonts w:cstheme="minorHAnsi"/>
                <w:b/>
                <w:bCs/>
              </w:rPr>
              <w:t xml:space="preserve"> samtykke til:</w:t>
            </w:r>
          </w:p>
          <w:p w14:paraId="14E6039C" w14:textId="3F013F24" w:rsidR="00F10797" w:rsidRPr="002F0E27" w:rsidRDefault="00F10797" w:rsidP="003C17F8">
            <w:pPr>
              <w:rPr>
                <w:rFonts w:cstheme="minorHAnsi"/>
              </w:rPr>
            </w:pPr>
            <w:r>
              <w:rPr>
                <w:rFonts w:cstheme="minorHAnsi"/>
              </w:rPr>
              <w:t>At PPR i forbindelse med udredningsindsatsen</w:t>
            </w:r>
            <w:r w:rsidRPr="00F10797">
              <w:rPr>
                <w:rFonts w:cstheme="minorHAnsi"/>
              </w:rPr>
              <w:t xml:space="preserve"> </w:t>
            </w:r>
            <w:r w:rsidR="00100180">
              <w:rPr>
                <w:rFonts w:cstheme="minorHAnsi"/>
              </w:rPr>
              <w:t xml:space="preserve">må anvende journaliseret materiale ved PPR Svendborg og Ærø. At PPR </w:t>
            </w:r>
            <w:r w:rsidRPr="00F10797">
              <w:rPr>
                <w:rFonts w:cstheme="minorHAnsi"/>
              </w:rPr>
              <w:t xml:space="preserve">må </w:t>
            </w:r>
            <w:r w:rsidR="00100180">
              <w:rPr>
                <w:rFonts w:cstheme="minorHAnsi"/>
              </w:rPr>
              <w:t xml:space="preserve">anvende, </w:t>
            </w:r>
            <w:r w:rsidRPr="00F10797">
              <w:rPr>
                <w:rFonts w:cstheme="minorHAnsi"/>
              </w:rPr>
              <w:t>dele og udveksle oplysninger</w:t>
            </w:r>
            <w:r>
              <w:rPr>
                <w:rFonts w:cstheme="minorHAnsi"/>
              </w:rPr>
              <w:t xml:space="preserve"> med Socialafdelingen i Ærø Kommune samt må indhente relevante informationer </w:t>
            </w:r>
            <w:r w:rsidRPr="00F10797">
              <w:rPr>
                <w:rFonts w:cstheme="minorHAnsi"/>
              </w:rPr>
              <w:t>på tværs af Børne- og Ungdomspsykiatrien</w:t>
            </w:r>
            <w:r w:rsidR="009F515F">
              <w:rPr>
                <w:rFonts w:cstheme="minorHAnsi"/>
              </w:rPr>
              <w:t xml:space="preserve"> samt Børnepædiatrien</w:t>
            </w:r>
            <w:r w:rsidRPr="00F10797">
              <w:rPr>
                <w:rFonts w:cstheme="minorHAnsi"/>
              </w:rPr>
              <w:t xml:space="preserve"> i Region Syddanmark</w:t>
            </w:r>
            <w:r>
              <w:rPr>
                <w:rFonts w:cstheme="minorHAnsi"/>
              </w:rPr>
              <w:t xml:space="preserve">. </w:t>
            </w:r>
            <w:proofErr w:type="gramStart"/>
            <w:r w:rsidRPr="00F10797">
              <w:rPr>
                <w:rFonts w:cstheme="minorHAnsi"/>
              </w:rPr>
              <w:t>Endvidere</w:t>
            </w:r>
            <w:proofErr w:type="gramEnd"/>
            <w:r w:rsidRPr="00F10797">
              <w:rPr>
                <w:rFonts w:cstheme="minorHAnsi"/>
              </w:rPr>
              <w:t xml:space="preserve"> gives der samtykke til at </w:t>
            </w:r>
            <w:r>
              <w:rPr>
                <w:rFonts w:cstheme="minorHAnsi"/>
              </w:rPr>
              <w:t>PPR kan kontakte</w:t>
            </w:r>
            <w:r w:rsidRPr="00F10797">
              <w:rPr>
                <w:rFonts w:cstheme="minorHAnsi"/>
              </w:rPr>
              <w:t xml:space="preserve"> praktiserende læge</w:t>
            </w:r>
            <w:r>
              <w:rPr>
                <w:rFonts w:cstheme="minorHAnsi"/>
              </w:rPr>
              <w:t xml:space="preserve">, såfremt dette måtte være relevant. Samtykke bortfalder efter 12 måneder. </w:t>
            </w:r>
          </w:p>
        </w:tc>
      </w:tr>
    </w:tbl>
    <w:p w14:paraId="56AAFF70" w14:textId="06822C23" w:rsidR="009B5089" w:rsidRPr="002F0E27" w:rsidRDefault="009B5089" w:rsidP="00B33FAF">
      <w:pPr>
        <w:rPr>
          <w:rFonts w:asciiTheme="minorHAnsi" w:hAnsiTheme="minorHAnsi" w:cstheme="minorHAnsi"/>
          <w:sz w:val="22"/>
          <w:szCs w:val="22"/>
        </w:rPr>
      </w:pPr>
    </w:p>
    <w:sectPr w:rsidR="009B5089" w:rsidRPr="002F0E27" w:rsidSect="002E08CB">
      <w:headerReference w:type="default" r:id="rId7"/>
      <w:footerReference w:type="default" r:id="rId8"/>
      <w:pgSz w:w="11906" w:h="16838"/>
      <w:pgMar w:top="255" w:right="851" w:bottom="25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AE6D" w14:textId="77777777" w:rsidR="00346FC7" w:rsidRDefault="00346FC7">
      <w:r>
        <w:separator/>
      </w:r>
    </w:p>
  </w:endnote>
  <w:endnote w:type="continuationSeparator" w:id="0">
    <w:p w14:paraId="6558B50F" w14:textId="77777777" w:rsidR="00346FC7" w:rsidRDefault="0034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4AEB" w14:textId="575F0B1C" w:rsidR="002E08CB" w:rsidRDefault="002E08CB">
    <w:pPr>
      <w:pStyle w:val="Sidefod"/>
    </w:pPr>
  </w:p>
  <w:p w14:paraId="3589B2D9" w14:textId="77777777" w:rsidR="002E08CB" w:rsidRDefault="002E08CB" w:rsidP="002E08C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7E9F0825" w14:textId="77777777" w:rsidR="002E08CB" w:rsidRDefault="002E08CB" w:rsidP="002E08C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36086110" w14:textId="77777777" w:rsidR="002E08CB" w:rsidRDefault="002E08CB" w:rsidP="002E08C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E-mail: PPR@Svendborg.dk - www.pprsvendborg.dk</w:t>
    </w:r>
  </w:p>
  <w:p w14:paraId="77C4A3A5" w14:textId="59278AAC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3F21C" w14:textId="77777777" w:rsidR="00346FC7" w:rsidRDefault="00346FC7">
      <w:r>
        <w:separator/>
      </w:r>
    </w:p>
  </w:footnote>
  <w:footnote w:type="continuationSeparator" w:id="0">
    <w:p w14:paraId="51B80C98" w14:textId="77777777" w:rsidR="00346FC7" w:rsidRDefault="0034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046AA1D" w:rsidR="001D406B" w:rsidRPr="00667D3F" w:rsidRDefault="004A7C4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1F8E1DE" wp14:editId="63FDD87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5080</wp:posOffset>
                    </wp:positionV>
                    <wp:extent cx="1284605" cy="520065"/>
                    <wp:effectExtent l="0" t="0" r="0" b="0"/>
                    <wp:wrapNone/>
                    <wp:docPr id="2112956537" name="docshapegroup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84605" cy="520065"/>
                              <a:chOff x="8628" y="555"/>
                              <a:chExt cx="2023" cy="819"/>
                            </a:xfrm>
                          </wpg:grpSpPr>
                          <pic:pic xmlns:pic="http://schemas.openxmlformats.org/drawingml/2006/picture">
                            <pic:nvPicPr>
                              <pic:cNvPr id="701536777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628" y="629"/>
                                <a:ext cx="2023" cy="7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649060" name="docshape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953" y="554"/>
                                <a:ext cx="405" cy="37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DEEF78" id="docshapegroup4" o:spid="_x0000_s1026" style="position:absolute;margin-left:0;margin-top:.4pt;width:101.15pt;height:40.95pt;z-index:-251657216;mso-position-horizontal-relative:page;mso-position-vertical-relative:page" coordorigin="8628,555" coordsize="2023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fyjogIAAOQHAAAOAAAAZHJzL2Uyb0RvYy54bWzcVW1r2zAQ/j7YfxD6&#10;3tpxEic1ScpY1zLotrKXH6DIsi1qvXBS4vTf7yQ7aZMOOgobbB8sdDrf6bnnHkmLy51qyVaAk0Yv&#10;6eg8pURobkqp6yX98f36bE6J80yXrDVaLOmDcPRy9fbNorOFyExj2lIAwSTaFZ1d0sZ7WySJ441Q&#10;zJ0bKzQ6KwOKeTShTkpgHWZXbZKlaZ50BkoLhgvncPWqd9JVzF9VgvsvVeWEJ+2SIjYfR4jjOozJ&#10;asGKGphtJB9gsFegUExq3PSQ6op5RjYgn6VSkoNxpvLn3KjEVJXkItaA1YzSk2puwGxsrKUuutoe&#10;aEJqT3h6dVr+eXsD9pu9gx49Tm8Nv3fIS9LZunjqD3bd/0zW3SdTYj/ZxptY+K4CFVJgSWQX+X04&#10;8Ct2nnBcHGXzSZ5OKeHom4b2TfsG8Aa7FMLmeYaCCd7pwfVhiM7SbNyHzkcXIS5hRb9rRDogWy2s&#10;5AV+A1s4e8bWy6rCKL8BQYck6rdyKAb3G3uGjbXMy7VspX+IIkWCAii9vZM8EB0MJPYOiCyXdJaO&#10;puN8NptRoplCTkvDXcOsiAzs/+0jWagsNoho875huhbvnEWVI7kYvl8CMF0jWOnCcmDqOEs0j9Cs&#10;W2mvZduGDob5UDcelBOh/YK6XsRXhm+U0L4/lSBapMBo10jrKIFCqLXAWuFjGQGxwgH/irjj+XMe&#10;hOdN2LxCEMM6tvfgiIgfQYZyHGr2RRke9JRnUTKs2GvxUU2zyeRITcgxOH8jjCJhgqARZ9Q42966&#10;gBiR7X8JmLUJ1O1pDrgGxhHmvyfHLM0nF2mOl+WxGvNA0rGO/gM1ZqGqv6bGiyneYPF2i5J7VONk&#10;fyuOZ/M/KcZ4U+JTEjU8PHvhrXpq4/zp47z6CQAA//8DAFBLAwQKAAAAAAAAACEAdicuoA0qAAAN&#10;KgAAFAAAAGRycy9tZWRpYS9pbWFnZTEucG5niVBORw0KGgoAAAANSUhEUgAAAQ4AAABjCAYAAABq&#10;rO6VAAAABmJLR0QA/wD/AP+gvaeTAAAACXBIWXMAAA7EAAAOxAGVKw4bAAAgAElEQVR4nO2dd1xT&#10;5/fHz73ZCwgrYe8pyJTh3lur1tHa2jrqHq2tdVu1arVWq1XrXtXaOuuqe48KgmxZskcIm0AC2bm/&#10;P/jFb0QIKxCQ+369fL28z33uuScJ+eS55znPeRAMwwAAQCwv45aL030qatJ9KsTp3ZkUi+xunKm/&#10;kAnMSsDBwcHRgHgv7Zu7FeJ0H4miwlzdGGS9dLGb2ce/IwiC6dM5HBycjgmRL4wcotnAolhluJtP&#10;3Kcvh3BwcDo+aN0Gc6bvU304goOD03kg1m3g4MLRZRCIsz2yKu5NNaDYvDGmO8cZUOxSCChJpm+/&#10;cDo+9QiHDy4cXQQjmn2yPQw8fzt13n9yVQ0LRYhyQ6p9EpvmEmdMc45j05zj2DSneCqJXaJvX3E6&#10;Fu8IB51kxmOSLbP05QxO+8OmOSWYM32f8qpejFJhClKFON2nQpzuk6nRh0Hm5oxwOxRKJ5ny9eYo&#10;TofinRiHIdU+GZ9J6Xo09nhaLSu0i8zbvae9/MHp+LwjHHxh5OBcwbOP9OUMjn7gsHyfNNYnR/Bo&#10;Yp7g2dj28Aen4/PerMp/OZv/EEp5jvpwBkc/mNDdookotaaxfnH8E+vbwx+cjs97wiFXigyfZK67&#10;oFRJqfpwCKf9Ka1OClKq5BRtfahEo5Le9mu/aC+fcDo27wkHAEC5ONU/Mn/PrvZ2Bqf9EcsrzJ9k&#10;rTuPgZLQUB8q0ahkqMveAUY0x8T29A2n41KvcAAAvCm9Mi+z/O7U9nQGp31RYUrC8+yNZ8TyUsuG&#10;+uCigVMfDQoHAEB47vbDAnG2R3s5g9O+JBSeXMcXRg5u6DyVyC7GRQOnPrQKh0IlZjzNWntBrhQz&#10;2sshnPahoCpiSBz/xA8Nna8VjT0DcdHAqQ+twgEAIJBkdXuZt+MAhmFIeziE0/ZUy4qtn2Vv/Aug&#10;/s8UH2ngNAZqzvR51linzPLb09LKrn/VHg7htC0qTEF6lrX+rFQhMK3v/P9EwyGpvX3D6TygQ5x/&#10;G+xuNqnRrMCIvF17y2vSfNvDKZy2I5p3cGtxdXyv+s6Z0N1fjXA7HIKLBk5jIOoKYNkVDyeF5Ww9&#10;JlfVsBrqzCRbZg502j4G/8PqfChVcnJi0Znlsfwjm+o772Y6YX+g9eJvCShZ2t6+4XQ+3goHAECV&#10;JNf1cebaiwJJhndDF6AIUe7FmbbVmzttKwGlSNrFS5xWUSJ6HRqW+/NhgSTTq+45IkqrDrVdMdvB&#10;eMjf+vANp3PyjnAAAChUEvrLvF/3ZZTdmKHtQgOK7ZsQ2+/ncln+j9vSQZyWI1OKDGN4h35KLb08&#10;v75AqBHVIbGf45aJhlS7FH34h9N5eU841KSX3ZjxMnfHfiUm05p67mwy+niA1YLlFKJhWZt4iNNs&#10;MAxDcgVPxkfk79onlpda1NfH0Xj46WCbZfNJBFp1e/uH0/lpUDgAACrE6d0fZ669KJTmuWgzQiUa&#10;lQRaL1nqwB76F74sX79Uy4psIvJ+3ZdX+bzelawoQpYG2Sxd7GIy5ij+WeG0FK3CAQAgU1YbhOVs&#10;O5ojeDipMWMWrB73Qmy/n8+iWGXozEOcJqHClITUkkuLYgoOb1Go6k/YY1GsMvo5bJloTHeJbW//&#10;cD4sGhUOgNqhb0rJxcVRvH07VJiCpK0vASFLfCxmbfDkfPIrihDlOvMUp0HKa9J8w3K3HSmrSQls&#10;qI+tUb/LPW1XzSQTWYL29A3nw6RJwqGmpDox+GnWuvPVsiLbxvoaUZ0SQu1WzDZjdHvZKg9xGkSu&#10;FDPi+Mc3JBefW9rQ6lYECIoAqwUrPMyn7MIfTXB0RbOEAwBAqqg0eZ696RSvKmxkU8y7m0343ddy&#10;7hoygVHVQh9x6oFXGTbiZd7O/SIZ376hPnSSGa+vw6bJ5kzvF+3oGk4XoNnCAQCAYSr0ddGfK2ML&#10;jmzCQNXoehcaybQg2ObbRbZG/S63yEuct4jlZdzI/D27sivuf6KtnyUr6G5v+x8+xyuU47QFLRIO&#10;NYXCqAFPszb8LVGUc5rS38aw75Ugm6WLGWTz/BbftIuCYSo0vezGzCje77/IlEKjhnsimI/FrA3d&#10;uV9uRhBU1X4e4nQlWiUcAAA18lKLZ1kb/i4SxfRrSn8iShf5Wc5d7WY2fj+KEJStunkXQSDO9gjP&#10;236oWBTXR1s/KtGopI/9hqkWBj3ut5dvOF2TVgsHAIAKUxBjC45uel10emVTrzGle0aE2C6fY0x3&#10;iWu1Ax8oSpWM8rro9KqEwtOrVJicrK2vOaP7f30dfpxCJ5vxNNvPxBV+9iKvqmdD11EIiNSeTcvu&#10;bWv43IfLjCOgSINiXi1TMpbfzdiuzQ8zBqmkmxkjsb+D0WMzBlnrY9KV5JJx9zIqhmjrY8YglXia&#10;MZL62xs9NmeSi7X1xWk/dCIcavIrX4x6nv3jaZlSyG7SzYGg9OR8stPHYubGplTZ7ir8f+bnhOiC&#10;A9uE0nznxvrbGPa52tfhxyn1LVCbfTXlyNEofpNKIhhRiYKJ3cwuru5r95MDm/bexlzlNXJjk23P&#10;m5wh7Mtlxi4Ktto3w8/iBIoi7z02rbib8fP257nLm2qvO4cRPz/I6sBX/hZHiQRU0dTrcHRPo4HN&#10;5mBt2PPGaPcT/iZ0j8im9MdASUgsOrP8WtK017yql8N06UtnpUgU1+dW6tywJ1lrLjZFNOyMBl7o&#10;57h5ki5WtQokCqOjUfyvfPZHxp2OLZzW2uJNsYUi36+uph4dciruXn6lxLq1/sUXVXeff/3NgZ5H&#10;o18kFVd7ttYeTst5b+/Y1sKkWGQPd93f5xVv387UkksLm3KNSFbg8CD929sO7KF/BVovWUojsbvc&#10;kFQgzvKMKTi4taFU8fpwNB72Z0+71TNQhNjkX9+9o1wWs8gEIQCACgOUL5JZRBUIAx5lVQyoECvY&#10;AABCqZL1xT/Jp/gimcXy3rYNPpr0sTN8Nsvf4pj6uEauoqeW1riF5VWGRvCEQer2h5kVA0OORIe/&#10;nBMQbGVA4dVvDWDbEMeVXCa5UH0sVqhob0prXMPyqkLD86tC1O2RPGGP0CNRYU9n+ff14TLxR109&#10;oHPhAAAgoGRpsM23izhMn2cvcrYdVahqmE25Lqvi7lReVdiIQKtFy5xMRp3oCglLNbISyzj+8Q3p&#10;Zf/OasrUthpnk9HHQmyXz21ugPkTL/Ozpgxyad12sVxJ2/Q4e93Pz3NXqLDakeia+5lbPvY0u+Rk&#10;TKt3CYGLCT3tSz+LP+o7F10g9J95JeV4XKHIBwCAVyW1+v5O+i9/TerWYOX88R5ml11N6W/qO5dU&#10;XO258Mab3x9nCfoDAFRJlQbzrqUefDHbv2dX+DvpaOj0UaUu9uxB54a77u9DIRq994faEDKlkP0i&#10;d+uxO2kLn5RWJ/doS//0iUxZbRBTcGTTlaRP0tLKrs1ujmi4mo4/EGq7Yo4uZ6VoJIL4pyFOq3cM&#10;c16mblOoMOL6h1kbW2LP35IV/WyWXx9nY1q6uu3vhOJP1ULSXDzNGUl3v/AZ2tPG4G0yW3h+Vcg/&#10;SSUTWmIPp3W0qXAAABjTXWKHueztTyUaFzXnumJRXJ+bqV9FPM364axQynNqK//aG6VKTk4pvrjo&#10;cuLkjITCk2sVKgm9Odd7mE/eHWzz3cK2ytFYHGy1V3OEcS21dKxShTW4WZM2WBSicMtgxzWabVdT&#10;Slu8NzGJgMp/HeHyrWbbjTdlo1pqD6fltLlwAAAY0RwTh7nu60cnmTX4fNsQ2RUPplxNmpockbf7&#10;N4m8wqwt/GsPMAxDsiseTrqW/FlSRP6uvQ0VC9aGF2fatkCrJd+25dCcSEAVwdYGb9cXCaVKlliu&#10;pLXUnuYIAQCgSCRrUrJgQwRasl5pHldKlYatsYfTMtpFOAAADKl2qcNcf+/HIHNym3utClOQUkou&#10;LKn9lT61urm/0vqmUBjT72bq7JdPs9adb+noycdi5kY/y7mr2+N5noCAzh6BtOWFtAQEAI9ndADa&#10;TTgAautBDHPZ35dJtsxsyfVyVQ0rpuDQlsuJU9LSSq/PUmGKNgnu6gqBOLPbw4zl1++mLXpcVtPy&#10;eI2f5bxVPhazNrRXEDBbILFX/x9FQEUioC0uj5BVIXHQPKYS0VbVqU0prXHXPEYRwNPq9UC7CgcA&#10;AJPCzRnuur+vAcU2taU2xPJSy7DcbUevJ0+PyxM8H9PRNouqkZVYvcjZevR68pfx+ZX/jW6NrUCr&#10;Jd96c6dt05VvjfEyvyr4WU7l29T2ICuDCAoRbXGOyM4Xed9pHve2NXzeGv/WPcx6p0r7YEc2nl6v&#10;B9pdOAAA6GQz3jDXff2NqA6t2imsUpLl+ShzxbW7aYsel1QnBuvKv5YiU4oMo3kHf7qcODm9udOr&#10;9RFss2yBJ2fKLl351xiFQil35uXk45pt6/rb17udQlM4GlXwleashzeHkTDW3fRaS2wpVRhhy5Ps&#10;NZr27I2o2Z94c8621D+clqMX4QAAoJFMCoe67B3AprW+jF2RKLbvrdQ54U8y152vkmivj9oWKFUy&#10;SnLx+a8vv56c8bro9KrGCjw3DoL1tF01y81s/AHdeKgdhVJF/Cu+aKr375EJSSU1bzMyBzux749w&#10;Mb7VXHt5lRKbLy4lnZp9NfWIZvvOYc7fNTfmIZYraf+mlo4OORwVvvZB1mZ1uzGNWH5zWveRhlRi&#10;ZXP9w2k9eo0RUEnskqEuewbdT196R1vZu6aSI3g4KVfwZLyb2biD3twZm9ojA7W0OjnwadYP50Wy&#10;AofGezcOAqiql/3aLx2Nh/2pC3t1+T2Ct5BJJogAAIQyJSuuUOTzKEswoFKieGd2ItCS9erspG6f&#10;aIurJBSJvHf+l/sdQG0Wan6V1PpZjqBPDF/kp9mPgCLK30Y4fz3E2fieNt/WPMjcYkipFYIauZKe&#10;ViZ2iS0U+SpU2Dt/p9YGlPyb07qP9DBjJDfv1ePoCp0ucmspMqXI8EH6spsl1QkNruJsLkSULvLi&#10;TN3uYf7Jr221BUCxKL7Xg/RlN+WqagNd2EOAoOjjsGGqPXvgBV3YA2jeIjcAAAQB7Ptetr9sGuiw&#10;jkxEZZrnmrvIDQDAgU3N+mui59QQG8Pwuueau8iNiCKKmf4Wx7cNcVzJppEqmuMHjm7pELMSZAKz&#10;crDzr8MeZiz/t6l1PRpDoaphxvKP/phacnmBj+Ws9c4mo443Z01HY/CrXg16lLnimq6mhlGEKO/r&#10;sHmSrVGfq7qw11zsjKg5I12Mby4Mtv69mzmjVbEnIoooetsZPp/iZX7uS1/uHzQSQdxa/34c6PDD&#10;DD/uCWtDKl4EqgPQIYQDAIBEoIsGOe8Y+Shj5RW+MFJrjYbmIFaUccNztx9KLj631M9y/kobw97X&#10;WjutmV/5YtTjzDWXVJiMogsfUYQs7e/40wRrw9CburCnjWW9bHbQSYQagNovuI0hJS/IyiDCw4ye&#10;3Nz3xZfLjNUMdhpSiZWuJrQ3fe2MnhpQic2uMfvrcOdvLVhkPhFFFIdeFcy9n1ExWH0uRyCx07ZA&#10;Dqd96TDCAQBARKk1A51+Hvs4c+1FXtULnaYSV0py3B9nrrxizuj+n7/VguUtLeCbU/Fo4tOs9X9j&#10;oNTJe0dAKOKBTj+Pba+qXSt62/5c3yK3luBvyYreONBhvS5sAQCMcjW5oV7kNtCB/TDocFRERrnY&#10;CQDgWDR/lheH8fqbUJvdurofTsvR26xKQxBQiqS/408T2qqwcXF1fK/bb+b99zhz9aVKSY5bc67N&#10;LL/z+dOsH87pSjRQhCQb7PzrcLzU3/sY00nlV6d6f6QO5AIAfHc7fefttLLh+vQLp5YOJxwAAASU&#10;JOvr8OMUe/bgNpujzxU8mXAtaVpieO6O/WJ5Gbex/m9Kr855nr3pVGtzMzTxMJ+8m8Pyfaorex8a&#10;3cwZiX9+7PG5+liFAfrJhaSzKSXV7tquw2l7OqRwANQGC3vb//C5o/GIU211DwyUhDell+dfTpyS&#10;Hsc/vl6urL9uSFLxuW/Cc7cfqm/H95ZCJbKLvblfbtGVvQ+VjzzMrv440OEH9XGlRGE45kzC9fIa&#10;ubE+/erqdFjhAABAEYKyl93qGS4mY4803rvlKFRiRhz/2IbLiVPSeZXh7wyFEwpPrX6Vv0fn2Zt+&#10;+CZVTWZNX7stH3uaXVIfp5eLnSedT7wgV6q0bkeK03Z0aOEAAEAQVBVi+/08d7OP97X1vSSKcs6j&#10;zBXXcgVPxgMApJVe/yqm4JDORwVsmnOck8nIE7q2+6GCoojq5Hj36d4cRoK67WFmxcBvbqXjgVI9&#10;0eGFA6BWPHpYL13iaf7pzra+lwpTkJ5krruQWX53alutvu1h/fU3+J4yzYNJIYquTvX+yJhGLFe3&#10;7Y/gLdgfwVugT7+6Kp1COAAAEATBAqwWft8ecQEMlITn2T/+2RaVx2yN+v3DZfk/1rXdroADm5Z1&#10;YYrXJM31Lktupu15kFE+SJ9+dUU6jXAA1IqHn+Wctb4WX/3QeO/WgiFJxX8va7xf00ERkizAamGT&#10;U6xx3megI/vhruHOS9XHShVGmHQ+8UJaWU27L27synQq4VDT3WLGpgCrBZ3uC+hpPmUXi2JVb8Vw&#10;nKZTu8kT922MqEKsYI85k3BdIJZr2VMXR5d0iEVuLSW5+MKSyPzdv+nbj6ZAJbKLx3U759LeMyn1&#10;FTlqacq9Lm211l5DxZvwrRLahw6Vct5cPMwn7ZEphew4/rEN+valMfws567Wx/SrLr9Iuv5StsYe&#10;LhD6pVM+qmjixfnsZybZIlvffmiDTXOJdTIZeVLffuDg6IpOLxwElCIJsFr4vb790AY+/YrzodHp&#10;hQMAwNao/yVzps8zfftRH7ZG/S9xWX5P9O1HZ+N4NH/mvpf5i9THT7IF/faE5y/JqhDrpNIaTuvo&#10;1DEONQiCYD2sv/7mRsqsV7pcT9Jaaqdf9T/7I1WoKAciefOvp5aNyauU2BAQROlqSn8z2JF9/wtf&#10;7qmOWLdzw6OsDYUiGXdRsPU+AIB/kkom7AnPX+LIpmY6sGlZ+vavoyGRK6nf3cnY2Vga/v7RrguI&#10;BLTVBa0+COEAADChu0U7m4w6kV7270x9+6Lm/6dfW7SHjK6QK1WkwSdj77/kVQWPdDG56c1hJsiU&#10;KnJUgTDgWkrpWCdjWsZIV5M2LyCE07bsfJH3nTqLlkJEpRQCUu+WFvtGuS6qr725fDDCAQDgazl7&#10;bXbFw8kKVf2rXNsTFCHKvbjTturbj/Oviyc/z63sfWCM6/x5PawOqtsxDEMieMIgD1M6XvC3k8Or&#10;klr99DRntZ8FMyaGL/JbGmq9a+sQp1VtdT8Mw5APIsahhk4y5Xtzv+gQS9VNGd3CyQSm3h8BYgtF&#10;vgAARlSiQLMdQRAs2NrgZUtK/OF0LFbey9gmV2GkE+M9ZgC8uxOfrrmeUjrmo78Srn5QIw4AAE/z&#10;ybvTSq/OFcn49vr0w4IV+ECf91ejrgYekV8V1NDmRWfiCj/7PYK3cFkv2x0TPM3+0Tx3KJI394/Y&#10;wi/X97ffOMzF5E6FWM7e/CRn7R+xhV9WShSGXCa5cF4Py4Mretv+rH527n00+rmbKT316xDr3767&#10;k77zabagLxFFFJ96c/7eNcJ5KYtCFKrtYxiG/BVfNHV/BG9BBE8YpMQwgq0hNbehzalTS2vcjkQl&#10;zL6VVjZCocKIIdYG4T8PdVrRx87oneD47bSy4Vuf5qx6yRMGK1UYwd2UnrIkxHrPLH+LYyiKqAAA&#10;HmVWDFjzIHPL4mDrvXQSWrPmQdaWCrGc/c+n3hOCrQ1e/pNUMuGX57nfR/OF/nQSocbVhPZGvU6G&#10;TEBlj2f69a/Px7hCkc+Pj7N/uJNePkyqUFEsWGT+VwGWR7/rabOTQSa8rbhfKJRy1z3M2nQ5uXS8&#10;UKpgObBpWZqL+JaG2uya5GWuteJ9WF5l6J9xRZ9/E2q924fLjGPTiBXZFY0Lx1dXUo4ml1R73Jrm&#10;M+Lb2+m/3kkvH+ZnwYy59ln3sQAAz3IEfTY/yVn7NFvQV6HCiBYsMn9OoOXh3WH53xwY7Tr/gxpx&#10;AHSc6VkuK6BDCMdMP+5xNo1YsSssf+niG2/2llTLzOr2CbI2iAjLqwo9Fs2fVffcgciC+VEFwoAg&#10;a4MIkVTBHHAi9tHel/mLP+vOObNnpMuSIGuDiLUPsjYvvZ3+tmZJWF5l6J308mH9jsc8sWCS+d+E&#10;2uy2NaTmHovmz5p7LfWQuh+GYcg3t9J3f34p+c+SGrnZdz1tdq7pa7dliBO7wf1XVtzL/BnDMGRF&#10;b9ufv/DhnnpVIAwcfDL2flheZai6z6FI3twRp+NvZVZIHL/vZfPL+gH2G8kERDbnWurhuddTD6mz&#10;TsvFcuOwvKrQvxOKPh339+srAonCyNmYlk4mILKjUQVffXz29SVTBqn0yEfus38e6rRCKFOywvKq&#10;QkkoIvcwq/8R73mOoHfw4aiX9zLKh8wOsDjy40CHH7w5zIT1D7M2Dvkj9p5YrqQBAAjEcqNeR6P/&#10;u5xcOn5NX7stx8a5zxrsyL4fllcVmlxS4+FpxkjSFJH6UKkw9Oubab8ZUAhVa/rabQEAsDOk5mQJ&#10;JI3OPCUUibzD8qtCP7uUdOZkbOF0CxaZb8Gi8AEALiYWT+x3POZJeF5lyAw/7omvQ6x/Y5EJwnUP&#10;sjaZ0UklEzzN/vngRhwAtVOgHKbv0yJRbF993J+I0qpN6Z4R+rh3XbgsSuGD6b6DJp1LvLDvJW/R&#10;8Wj+zCUh1nuW9bLdYUInlQEAuJjQ00KsDcLvZZQPEYjlRkY0kgAAIK2sxiWuUOTzsafZJTaNVLHq&#10;XsbWuEKRz/Fx7jNn+FucAACY18Py4IATsY8ORBbM3zDAYYPaZkm1zOz2NJ/hAxzZjwAA1vWz2+S5&#10;LyLp74TiTzcPclzraEzLvJ1WPnxPeP4SPwtmzMPpvgPV9wUAuJNePqxQJHuvpOPvo1wWzu1h9VZ8&#10;pniZnxv5Z/zNxTfS9r6aFxiYWS52XHQjbZ8Dm5oVNS8wQD3iWtXHbuuYM/HXj0bxvxrhYnJLc2R1&#10;K618xOGxbnNm+lscJ6CIUqFUEYf+EXd3iBP73rWp3mPVWapTvMzPOewKyzJlkEsPjHGbX9c3mUJF&#10;/uRC0lkUAVXY7IBQzW0mVt/L+Gnrs9xVm5/krN0y2HHNwVcF8zIrJI7R8wP9/SxYMQAAn/tw/zSg&#10;EKq2PstdtbKP7TZnE3q6ts/2dFzhtEiesMe2IY4r1QWobY2oubGFIt+Pz76+hAC8k107zsP0yuc+&#10;3LcbfWEYICXVcrPkxUEeLib0NPXnNv1yykk2lVgRNS8wwJ5NywaoDbimlOa4p5TWuB+P5s/84EYc&#10;AP+bngXQT1oyh+nzlICSZI33bB/8LFgxiYuCuu0d5bLYhE4q2/Ysd6XT7vCMK8kl49R9Pvfh/ClX&#10;YqSrKaUfqdsuJJZMUp/DMAw5E1/0mTGNWD7Nh3Na3QdBEKyPneEzpQojxPKFvup2SxalQC0aALX1&#10;NKZ4mZ8DAHiRV9kTAOBIVMFsAIC/JnpO1RQNbdTdImGEq8mtHlasyKgCYUBmudjxz/iizxUqjLi8&#10;t+12zU2bCCii3DTIcR0AwIkY/gxNG1/4ck/NDrQ8on4MEcqUrNIauamTMS1DM7XdkEqs5DDIRQ2t&#10;xL2bUT6UVyW1+qw750zdvWnW9rPfTCWikpMx/OkqFYZmlosdAQCcjWnviIO6ynt6udhZ2/sglCpY&#10;K+9lbrM2oOQvCbHeo263M6TkAAD8l1vZ61WBMFDzH69KalXXzh8TPL5UiwZA7WdeLVMyloRY71GL&#10;xv2M8sH7XuYvejjDbyCCAHYsmj/rgxxxAAAY011jnE1GHU8v+/e94Xdbw+0g8Q1NKERUuijYet+c&#10;AMvDJ2MLp393O33nhLOv/7kzzWfYEGfje1O8zM99cyt99/nEkslf+ln8AVA7I8OmEStGupjcLBcr&#10;jPMqpTYMMqF6+On425q21VsYqDDtCYV2RtQcAIDSGrkpAEA0X+RPIiBydzNGSmteW6Al61UkT9gj&#10;pbTGPapAGAAAEGxt8LJuPz8uM4aIIopXPOE7242a0knvbBfBJBNERlSiIJIn7FEjU9Lp5Np9aDLK&#10;xU65lRLbMW6m1+vzQ9u96WRCjTeHkRDJE/YoFMm4NobUPACAp9mCvqPcTG8A1D56PM4S9EcRULmZ&#10;0lO1veafnuasLhTJuCfHu0/X3PBK/R4f/cjtq9Fupv9qs1Hfa1e/hhBrg3AAgCKRjPP5peQ/9492&#10;XdDP3uiJFYvCe1UgDPxghQMAwM9yztrsiodT2nt6tqMERuuDTERlcwItDzsb09IHnYx9sOxO+o44&#10;5yAfUwa5dISL8a3b6eXDBWK5UUmN3CyuUOQzr4flQTIRlcnFchIAAAEBpeaWBQAAPlxmnA+XGedp&#10;zkjSdm/10BnDAAGoraVRdzjdEihEVAoAoMIwVL3PLBFF3ktyQlFERUARZd29aOtCIqDyw2Pd5kw+&#10;n3i+x6FXkWPcTK9LlSrKqdjCL1gUolCzeLIm2u4NAEBCEbm637c9bX69kFg8adzfr69M9+OeNGeQ&#10;i8Pzq0IeZlYMXNPXbou2JLeMcrHTry/yvgUAOPu6+BP1yBCgdsNvAICsisbjHNpeA4mAylUqDJ12&#10;Ken0aFeTfz/z4Z5R91GqMMIHLRw0kkmhN/eLLTEFB9skn8KAYptSJc19p1Q/hWBYxqY5xbfF/XTJ&#10;QEf2Q0MqsVIzkDbNh3v6emrZmKsppR/xhDIrdRtA7ewMmYDIWBSi8PKnXuNbsjpVfQ0GtcJhSieV&#10;8oRSK81f9ZZQIJRZAgA4GdMybA0puQC1XxxvDjPhnX5VUkupQkXxMme8bszmJC/zC+cBJk+9mPTX&#10;w6yKgQQEUc4OsDzydaj1b+ogYl1sDalv7133HIZhSJZA4kAholJzBqmYSiJIns3y7zPwRMzDexkV&#10;Q0xoxDJ7Ni372lTvsWPc6x/RqFl2J32HTImRu5kzEus+fpOLLwwAAAmhSURBVEgVKkqtDy1Lzbcx&#10;oOQB1MY6tj3PXcmrklpd+dR7HACASKpgFlXLOLaGlNwPMsahiaf55N1MsmWbpCj3sP7maxR5N5bB&#10;ZQU8RBBU1Rb30yVlNXITsVxJs2RRCtRto91M/jWgEKouJJZMuvC6eJIjm5oZamMQBlD7qz7U2fgu&#10;r0pq9TSnskVB5/+NOGpnNQY5sh9gGCDnE4sn1/WtUqIwbIrNSF5Vj6sppR915zDiPcwYyepq6Eei&#10;CmbXrdlxNLp2823Niuna+Olpzupu5ozEiLmBQWFzAkK3DXVa2ZBoAACMdTe9RkQRxZn4os/Usydq&#10;br4pG8kXyixGu5r8SyURJOq2aL7I/9AY17lR83sEXPrE6+PGRONBRvmgK8ml48a6m157vSjIK35h&#10;UHfNfy/nBAQDtDyXQz39u+5h1qZtz3JWnp/iNVkt6sdjCmfKlRjpY0+zSx/0iAPgf9OzT7LWXNSl&#10;XRQhySwMAh/4WMzcEFNw6Cd1u0UHmYZVs+5B5qayGrnJYCfj+64mtDcogqiSS6o9lt/N2C5TYuT1&#10;/e03qvvSSATxpG7mF07GFk5XqjDCun52mzRHFhsGOGy4n1ExeOLZ1xc3D3JY29fe6CmKIKqMcrHT&#10;02xB361DHFdpG4kgCLwz4pgfZHXgQCRv/rI7GTu4THKhJYtS8KasxvX7Oxm/iBUqWn02HmcJ+nOY&#10;5CIKAZVmlIudFt14sw8AYN/o2lTqQY7sBx+5m169mlL60ZxrqYe/CbXZTSWikguJxZM2Pc5e52ZK&#10;T10YZPV7U947uQojJRZXdxt8Mva+jSElz5ROKuUyyYU9bQ1fhFgbhNd9rRwmuWhdf/tN6x9mbRz7&#10;V8K1zYMc13IYpKKnOZV9v72d/qsBhVC1eZDDWk37AABzrqUeDrExDDejk0pMGaRSNxN66nAX49ua&#10;wV0AAIVSRfz6VvpvRBRRbB/qVO8aKCMaSWBIJVZG80X+e8PzF9c9P8vf4pi20Z0Plxn3hS/31KnY&#10;wi98uMy4QqGUK1OqyDfflI3c+Dh7vbUBJX95b9vtH7xwANQWCOYw/Z4UiWL66comi2KdjiIEZTfO&#10;1B05FY8mlYvf+AEAmLVwT9q2QiBRGB2O4s85EFnwzvShGYNUcvpjj2mfduf8rdn+uQ/nT3U+h+bU&#10;HQBAgCUr6tpU77Hz/31zYN71Nwfr2lvTz26LZnJXXerGOJyMaRl/TfScOv1yyskRp+NvAdSObDYO&#10;sF9/Obl0fDRf6K++1s2UnkolopKdL/K+2/ki7zt1u6cZPen0x57T1AlgCIJgZyZ6frboxpt9x6P5&#10;M49G1Y4yAGofz06Mc5/RlGxZiVxJndjN7OKbshrXcrHcOK2sxqW4Wm4uUaioALUzMX9M8Piy7nXr&#10;+tltwjAM2f48d3nI4ahwTT+PjXOfpRkI9uUyY60NKPlEFFHEF4q6l9TIzcpq5CYAACZ0UtnjGb79&#10;vTjMt49Vh14VzE0sru62KNhqn7bgqYMRNSu2UOS75GbanrrnpniZn9MmHBiGIQKJwsjTjJ70urja&#10;a/AfcW+3Jw22Nnh5crz7dC6LUtipSwc2h/KaN37/psyM0tXqWVujfpf7O/40odZ2ms+NlFmvMFAS&#10;J3pftaSTTBsczuqDKonCILZQ5JtXKbFRYYDas6nZodYGYfWtklSpMDS/SmqNIICpI/91UaowQnh+&#10;VUiRSMYhoojCyZiW4W5KT1FPZ+YKJLYEFFHWnToVShWsCrGCbUQlCjS/vBViOftZTmUfFYahPawM&#10;Iq0MKLzaXzqMbGtUGzcAqP0yxxdVd+dVSa0wAMTWkJIbYMmKamiUk1cpsYkqEAaoMEDdTOmpdadI&#10;a2RKemmN3JRFIQg1f93TympcRpyOv8VhkIrOTPT8TD0tiWEYklhc3W3C2df/pJWJXfKX9bSu+xrV&#10;lNfIjcPyKkOlSozCZZILQ6wNwtUZqwAA399J/2XvS97iA6Nd53/py/1DfU4oVbC2P89dvvlJztrF&#10;wVZ794xyXaK+pkgk40gVKoo6RlLffTX71XfOyoDCI6CIUv3+qo/V509E82dsfZazKmpeYIBUoaK8&#10;zK8KlioxigObmuXLZcaq3+suIxwAAC9yth7V1fRsiO2KOa6m/9thLrbg6Mb4whM/fOpzn0ki0Kq1&#10;XYvTsfn0QuLfZxOKP8lcGuJY3+zGpHOvL1xMLJmY822onaawNZUYvtDP/8Cr6Hk9LA/Wl0gWyavq&#10;EXQoKmJBkNX+30e7Lmzp62gJYrmSxhfKLByNaVpXdX/wwVFN/CznrCWidFHjPbXDYfo9cTEZfUyz&#10;zZv7xU9smnMcEaW2eHYAp2MgV9bGHpJLajw026UKFWVveP7if5JKJoz3ML1sY0ipd0TWVPvZAol9&#10;tUzJ0DyXUCTynnst9RCFiErn9bA8WL+FtoNGIogbEw2ALjbiAAB4nLnmYq7g8cctvZ6AUMRjPE51&#10;N6Bav5cOLBBnexjR7PFl6p2c5JJqj2Gn4u7kVUptunMY8WYMcolIpmQmFld3EytUtAU9LPdvG+K0&#10;sqVTyBiGIYtupO3bH8FbYEwjlnfnMuMRACxbILHPqpA4eJkzXh8c6zavl63hf7p+bbqiywlHasnl&#10;+S/zduxv6fWB1kuWeppPwfcs/cARy5W0W2nlI2L4Qr8qqdKAQkCk3bnM+CFOxvc4THKRLu6RUCTy&#10;fpBZMShHILFTYYBassgF/eyNngRZGURoxkM6Il1OOKokua5Xkj7Vms7bEGYMr7Bhrvv74IWHcbo6&#10;XSrGAQDAotik0Unm+c29DkXI0lDbVbNw0cDB6YLCgSAI1pIkLR+LmRvw+AUOTi1dTjgAmr961YTu&#10;HtWN8+mOtvIHB6ez0SWFw4IV8LCpfREgKHrarZqJIsRWl5THwflQ6JLCQSeb8Qypdk2qAdHdYvpm&#10;Ns25w692xcFpT7qkcAA07XHFiOqU4MXR/xYHODgdjS4rHI0FSBEgKHvZr57RkUoA4uB0FLqscHCY&#10;fo+11STtxpm63YTuHtWOLuHgdBq6rHBQiAYVJnS3eoXBkGqX4mMx48f29gkHp7PQZYUDoKHaoAjW&#10;03b1TAJKaXDZMg5OV6dLC0d9myZ5mk/ZZcb0CtOHPzg4nYUuLRzmzO7vrD5kUawyfC1nr9OXPzg4&#10;nYUuLRxElFpDQMhvH0lCbVfNwutp4OA0TpcWDgAAEoFRBQDgZjphP5fl90Tf/uDgdAa6RLFibZAI&#10;jCoCShH7W81bqW9fcHA6C7hwoIwqf6t5K0kERoPVuXFwcN6lyz+qeHKm/GppEHRP337g4HQm/g+Y&#10;mytyRnzzLAAAAABJRU5ErkJgglBLAwQKAAAAAAAAACEAt86Cxh4GAAAeBgAAFAAAAGRycy9tZWRp&#10;YS9pbWFnZTIucG5niVBORw0KGgoAAAANSUhEUgAAADYAAAAyCAYAAAAX1CjLAAAABmJLR0QA/wD/&#10;AP+gvaeTAAAACXBIWXMAAA7EAAAOxAGVKw4bAAAFvklEQVRoge1ab0xVZRj/PXiFJE2K6Qy0WQs+&#10;GGO1ufWBHIJrWWv5wahlgZfxX2VtNBDRcpQys7amFSIoV/6IrA02pk2KkixqY7mGWF+yOTXNWmOZ&#10;/XEC3acP977nvO855957zj33ijV/2zs45/33/N7n9z7v8x4gZoYTpL7z1dS0nz3i+fdXcshu35K+&#10;cWWyg2uzbfd1igS3A9z/7qizlZFgJBpLOCZ27fq0Us7/9jfo9eGIBl68ev3h6EyMDq49dqviNjEN&#10;fr9aOFCo8dO47ZdocNtj/zU4Jja1beVsIT+wH/CzVui1j0PK8b6UOWOXJ/6AscQLtz0mg7evilvG&#10;ECtoqdGsps81Gc2ZFbD7z80rQhIQ5BT5+f2gbYPMO1bPOPGwHpv75he3VAh3Ag8AXLp2YzFJyfBf&#10;N/6ZMYNihQQAWHxX0qVQDZJ2nAjrtUXJs7UCZoAZtPX4jHvaE7lJgNyNbfmu981geQ6tbv2S5We3&#10;YwLAIzuPaWOOXZgAIBGb3pqrTSJ7aXIqvCyv1OfRvbsiZ/c3G7Y8BgC0fYi58XHLFb5Sn0cA8MDu&#10;8LKNNVa8/REDupcABLYD4nhAU/3RGfWipcfk/TRvh561x+KMGizPoQOj53e7GQPQvWUFbvOSbSkK&#10;hCN3rk5fkMeaR0JOXPro0jqn8xoxcvZn/UE6qrLT5gP4H+eK5OQrVeobQ1rjiVetA0kkZO8eGg+s&#10;cHAoZoCB8S2rs+2OkdU48O13P119SHvh1zlwm5cAB1ExWlBNP5uJsCIfMIOqe1m85/fXhV80cVUK&#10;4sEFcwEAZ5ue1fpFLUXa8mFEV1NNX8AdYJWQ3JONdQzacJhpw2FXUdWRx2T5LWkaCjnx2kOj3D9+&#10;2Y1dAACq6mbe95ItycveAlwGDytyVNMfJGX2hO6tEHVQ5QlmUGWXaY70lDuwNDVZK0ZSAODJ851S&#10;Og4XL7e1QgvuTPzFipRpLwV5aK/3Phd2fKrqZmN/quhg3r/eUbDypM1NVAfeepx555MRB/nm5dxF&#10;8nPNwJm4ZhpU3sHcGiCXlpJ8cXLanwQAw7VPZVi2X/fBacWgnjF9b9ghCAhPAZrEACVI8J6CqI4G&#10;quhUvCdCuR3EKNxbyy9qQpWdzC1FxPuLAp8fyg6xcjzYgOdwgfqnnPmJCXpuWH+MedfT4fdETR9b&#10;7qUwpGhjD6ueZXBLodaeW4pIlp4ysE1EjIpUfywme4c2HWFRLOsru5gqO7U6nZTUprTdti22wn0o&#10;cpq3xIIyg/cUkOwtqu5VyYQM84FxqLxDmYvKfMxtxeTUaaY91rwmSzNq8bxEXZa1A8xvrVFXUT6X&#10;YJafiVDwJze/qBOv7GLNYHF2lR1iLVCwob9NODqgqXbA9uhU3etKwlTmi19K1ZCfSQDQdOJ760nk&#10;LMKyTvweOrHllkLS5Kcky3pf84CRYSvcN+RnUkN+Jian/dppfvKHX3Pl1Ij3Pq/La1MvAwx+7wVb&#10;4V4ECirzsYmQLGFfWXzOsURPwqRkTghSR6TVdwiGmZDRgzYR9/sYIOV/gOnMihfcETPercQ7QNtT&#10;gpS4flBFJwf2FINbveYoKyJse4kWFcnb5jzzcEhFMkLYYJjQYIDpPiWMt7TTHIjYV0q0vjVUh5C4&#10;JT/mcHupSarcUeHs2hLt5LkZC0+KFaaNPayH8+AdSrr9UkUnK8GAoWTqVHJQyuL1OcjbGl3kgMs9&#10;tnzJ3Th1YUKVjxSulWuHXC89U8lBKcQHpedtY1mWTr0FuJTi13VP0MqMhQEDxccXqxxQes9tXuID&#10;xaSQEnW+Ut3rzFi1LB2rlqVHZVtMwz1VdTO3FJLVdwpAlx+VtJuCgSClyw/4ZHP4K1NYW5z+W58V&#10;ntn3GQPA0dM/6vIJXhKVyUp9usQkySqkXMhPmSsWxAQK20e4e/Rc4EG5TRtyQGb9nBKGBEllpd+D&#10;M03R3bxl3JTMwwhLUnDvJRn/AkoKSwjEmIt/AAAAAElFTkSuQmCCUEsDBBQABgAIAAAAIQCJk6Nb&#10;2wAAAAQBAAAPAAAAZHJzL2Rvd25yZXYueG1sTI9PS8NAFMTvgt9heYI3u0mKf4jZlFLUUxFsBfH2&#10;mn1NQrNvQ3abpN/e50mPwwwzvylWs+vUSENoPRtIFwko4srblmsDn/vXuydQISJb7DyTgQsFWJXX&#10;VwXm1k/8QeMu1kpKOORooImxz7UOVUMOw8L3xOId/eAwihxqbQecpNx1OkuSB+2wZVlosKdNQ9Vp&#10;d3YG3iac1sv0ZdyejpvL9/7+/WubkjG3N/P6GVSkOf6F4Rdf0KEUpoM/sw2qMyBHogGhFy9LsiWo&#10;g8jsEXRZ6P/w5Q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+H8o6ICAADkBwAADgAAAAAAAAAAAAAAAAA6AgAAZHJzL2Uyb0RvYy54bWxQSwEC&#10;LQAKAAAAAAAAACEAdicuoA0qAAANKgAAFAAAAAAAAAAAAAAAAAAIBQAAZHJzL21lZGlhL2ltYWdl&#10;MS5wbmdQSwECLQAKAAAAAAAAACEAt86Cxh4GAAAeBgAAFAAAAAAAAAAAAAAAAABHLwAAZHJzL21l&#10;ZGlhL2ltYWdlMi5wbmdQSwECLQAUAAYACAAAACEAiZOjW9sAAAAEAQAADwAAAAAAAAAAAAAAAACX&#10;NQAAZHJzL2Rvd25yZXYueG1sUEsBAi0AFAAGAAgAAAAhAC5s8ADFAAAApQEAABkAAAAAAAAAAAAA&#10;AAAAnzYAAGRycy9fcmVscy9lMm9Eb2MueG1sLnJlbHNQSwUGAAAAAAcABwC+AQAAmz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5" o:spid="_x0000_s1027" type="#_x0000_t75" style="position:absolute;left:8628;top:629;width:2023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EqygAAAOIAAAAPAAAAZHJzL2Rvd25yZXYueG1sRI9Pa8JA&#10;FMTvBb/D8oTe6sZKjE1dRcSCp4J/QHt77L4m0ezbkN3G+O27QqHHYWZ+w8yXva1FR62vHCsYjxIQ&#10;xNqZigsFx8PHywyED8gGa8ek4E4elovB0xxz4268o24fChEh7HNUUIbQ5FJ6XZJFP3INcfS+XWsx&#10;RNkW0rR4i3Bby9ckmUqLFceFEhtal6Sv+x+rQF87bSebM3ZvKX1uTutDSL8uSj0P+9U7iEB9+A//&#10;tbdGQZaM08k0yzJ4XIp3QC5+AQAA//8DAFBLAQItABQABgAIAAAAIQDb4fbL7gAAAIUBAAATAAAA&#10;AAAAAAAAAAAAAAAAAABbQ29udGVudF9UeXBlc10ueG1sUEsBAi0AFAAGAAgAAAAhAFr0LFu/AAAA&#10;FQEAAAsAAAAAAAAAAAAAAAAAHwEAAF9yZWxzLy5yZWxzUEsBAi0AFAAGAAgAAAAhAH9bwSrKAAAA&#10;4gAAAA8AAAAAAAAAAAAAAAAABwIAAGRycy9kb3ducmV2LnhtbFBLBQYAAAAAAwADALcAAAD+AgAA&#10;AAA=&#10;">
                      <v:imagedata r:id="rId3" o:title=""/>
                    </v:shape>
                    <v:shape id="docshape6" o:spid="_x0000_s1028" type="#_x0000_t75" style="position:absolute;left:8953;top:554;width:405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fJyQAAAOEAAAAPAAAAZHJzL2Rvd25yZXYueG1sRI/NasJA&#10;FIX3Bd9huIXu6kxFYo2OIkJB6qaNFnR3zVyTaOZOyIwmffvOouDycP745sve1uJOra8ca3gbKhDE&#10;uTMVFxr2u4/XdxA+IBusHZOGX/KwXAye5pga1/E33bNQiDjCPkUNZQhNKqXPS7Loh64hjt7ZtRZD&#10;lG0hTYtdHLe1HCmVSIsVx4cSG1qXlF+zm9Xwczwf1FhVm213+eTsNpls918nrV+e+9UMRKA+PML/&#10;7Y3RMFLJeKqSyBCJIg3IxR8AAAD//wMAUEsBAi0AFAAGAAgAAAAhANvh9svuAAAAhQEAABMAAAAA&#10;AAAAAAAAAAAAAAAAAFtDb250ZW50X1R5cGVzXS54bWxQSwECLQAUAAYACAAAACEAWvQsW78AAAAV&#10;AQAACwAAAAAAAAAAAAAAAAAfAQAAX3JlbHMvLnJlbHNQSwECLQAUAAYACAAAACEAvGZnyckAAADh&#10;AAAADwAAAAAAAAAAAAAAAAAHAgAAZHJzL2Rvd25yZXYueG1sUEsFBgAAAAADAAMAtwAAAP0CAAAA&#10;AA==&#10;">
                      <v:imagedata r:id="rId4" o:title="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 w:rsidP="001042A3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75169"/>
    <w:rsid w:val="0009535B"/>
    <w:rsid w:val="00100180"/>
    <w:rsid w:val="001042A3"/>
    <w:rsid w:val="00133A91"/>
    <w:rsid w:val="00183006"/>
    <w:rsid w:val="001D406B"/>
    <w:rsid w:val="002E08CB"/>
    <w:rsid w:val="002F0E27"/>
    <w:rsid w:val="00320446"/>
    <w:rsid w:val="00346FC7"/>
    <w:rsid w:val="003D563C"/>
    <w:rsid w:val="00481C7C"/>
    <w:rsid w:val="004A7C46"/>
    <w:rsid w:val="005918BB"/>
    <w:rsid w:val="00602A7B"/>
    <w:rsid w:val="00667D3F"/>
    <w:rsid w:val="007933AC"/>
    <w:rsid w:val="0085516C"/>
    <w:rsid w:val="008C61A0"/>
    <w:rsid w:val="0092193C"/>
    <w:rsid w:val="00943471"/>
    <w:rsid w:val="009B5089"/>
    <w:rsid w:val="009F515F"/>
    <w:rsid w:val="00B33FAF"/>
    <w:rsid w:val="00B607C2"/>
    <w:rsid w:val="00C62CA3"/>
    <w:rsid w:val="00CE6DCD"/>
    <w:rsid w:val="00DB7A20"/>
    <w:rsid w:val="00E2024D"/>
    <w:rsid w:val="00EB39E0"/>
    <w:rsid w:val="00F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Lene Juul Eriksen</cp:lastModifiedBy>
  <cp:revision>2</cp:revision>
  <cp:lastPrinted>2010-05-18T11:18:00Z</cp:lastPrinted>
  <dcterms:created xsi:type="dcterms:W3CDTF">2025-01-24T08:53:00Z</dcterms:created>
  <dcterms:modified xsi:type="dcterms:W3CDTF">2025-01-24T08:53:00Z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{E6C979D6-3747-467D-9359-9E45154615B3}</vt:lpwstr>
  </property>
</Properties>
</file>